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A482" w14:textId="535BCCD3" w:rsidR="004E5532" w:rsidRPr="00D44E75" w:rsidRDefault="004E5532" w:rsidP="00B75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B4A9B" w14:textId="521ED398" w:rsidR="00457A9B" w:rsidRPr="00D44E75" w:rsidRDefault="00457A9B" w:rsidP="00457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D08EE" w:rsidRPr="00D44E75">
        <w:rPr>
          <w:rFonts w:ascii="Times New Roman" w:hAnsi="Times New Roman" w:cs="Times New Roman"/>
          <w:b/>
          <w:bCs/>
          <w:sz w:val="24"/>
          <w:szCs w:val="24"/>
        </w:rPr>
        <w:t>PERCILE</w:t>
      </w:r>
    </w:p>
    <w:p w14:paraId="2939C107" w14:textId="0D6EDE68" w:rsidR="00457A9B" w:rsidRPr="00D44E75" w:rsidRDefault="00FD08EE" w:rsidP="00457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>VIA ATTORNO PALAZZO BORGHESE, 8-PERCILE 00020</w:t>
      </w:r>
    </w:p>
    <w:p w14:paraId="78F04B40" w14:textId="77777777" w:rsidR="004E5532" w:rsidRPr="00D44E75" w:rsidRDefault="004E5532">
      <w:pPr>
        <w:rPr>
          <w:rFonts w:ascii="Times New Roman" w:hAnsi="Times New Roman" w:cs="Times New Roman"/>
          <w:sz w:val="24"/>
          <w:szCs w:val="24"/>
        </w:rPr>
      </w:pPr>
    </w:p>
    <w:p w14:paraId="69DB8658" w14:textId="0546B4DF" w:rsidR="00C15BCE" w:rsidRPr="00D44E75" w:rsidRDefault="00C15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4E75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884382" w:rsidRPr="00D44E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44E7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B0D7426" w14:textId="77777777" w:rsidR="00C15BCE" w:rsidRPr="00D44E75" w:rsidRDefault="00C15BCE">
      <w:pPr>
        <w:rPr>
          <w:rFonts w:ascii="Times New Roman" w:hAnsi="Times New Roman" w:cs="Times New Roman"/>
          <w:sz w:val="24"/>
          <w:szCs w:val="24"/>
        </w:rPr>
      </w:pPr>
    </w:p>
    <w:p w14:paraId="0ADE6A53" w14:textId="77777777" w:rsidR="00884382" w:rsidRPr="00884382" w:rsidRDefault="00884382" w:rsidP="00884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843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per la selezione di personale a tempo determinato per il profilo di Operatore di sportello nell’ambito del progetto “Spazio Sviluppo della Valle Ustica”.</w:t>
      </w:r>
    </w:p>
    <w:p w14:paraId="137FD6A7" w14:textId="27038584" w:rsidR="00FD08EE" w:rsidRPr="00FD08EE" w:rsidRDefault="00FD08EE" w:rsidP="00FD0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70D359" w14:textId="31EC42B5" w:rsidR="00C15BCE" w:rsidRPr="00D44E75" w:rsidRDefault="00C15BCE" w:rsidP="00C15B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9C6ED" w14:textId="77777777" w:rsidR="00C15BCE" w:rsidRPr="00D44E75" w:rsidRDefault="00C15BCE">
      <w:pPr>
        <w:rPr>
          <w:rFonts w:ascii="Times New Roman" w:hAnsi="Times New Roman" w:cs="Times New Roman"/>
          <w:sz w:val="24"/>
          <w:szCs w:val="24"/>
        </w:rPr>
      </w:pPr>
    </w:p>
    <w:p w14:paraId="7F8D7D8D" w14:textId="39032F57" w:rsidR="00C15BCE" w:rsidRPr="00D44E75" w:rsidRDefault="00C15BCE" w:rsidP="00C15BCE">
      <w:pPr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 Indirizzo ________________________________________________________________________ Codice fiscale /P.IVA ________</w:t>
      </w:r>
      <w:r w:rsidR="00011564" w:rsidRPr="00D44E75">
        <w:rPr>
          <w:rFonts w:ascii="Times New Roman" w:hAnsi="Times New Roman" w:cs="Times New Roman"/>
          <w:sz w:val="24"/>
          <w:szCs w:val="24"/>
        </w:rPr>
        <w:t>:</w:t>
      </w:r>
      <w:r w:rsidRPr="00D44E75">
        <w:rPr>
          <w:rFonts w:ascii="Times New Roman" w:hAnsi="Times New Roman" w:cs="Times New Roman"/>
          <w:sz w:val="24"/>
          <w:szCs w:val="24"/>
        </w:rPr>
        <w:t>______________________________________________________ Numero telefonico _____________________</w:t>
      </w:r>
      <w:r w:rsidR="00011564" w:rsidRPr="00D44E75">
        <w:rPr>
          <w:rFonts w:ascii="Times New Roman" w:hAnsi="Times New Roman" w:cs="Times New Roman"/>
          <w:sz w:val="24"/>
          <w:szCs w:val="24"/>
        </w:rPr>
        <w:t>__</w:t>
      </w:r>
      <w:r w:rsidRPr="00D44E7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11564" w:rsidRPr="00D44E75">
        <w:rPr>
          <w:rFonts w:ascii="Times New Roman" w:hAnsi="Times New Roman" w:cs="Times New Roman"/>
          <w:sz w:val="24"/>
          <w:szCs w:val="24"/>
        </w:rPr>
        <w:t xml:space="preserve"> </w:t>
      </w:r>
      <w:r w:rsidRPr="00D44E75"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__________________________________________________________________________ PEC ____________________________________________________________________________</w:t>
      </w:r>
    </w:p>
    <w:p w14:paraId="5DD8DE86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CHIEDE</w:t>
      </w:r>
    </w:p>
    <w:p w14:paraId="63DDB556" w14:textId="1DE413C2" w:rsidR="00884382" w:rsidRPr="00D44E75" w:rsidRDefault="00884382" w:rsidP="00884382">
      <w:pPr>
        <w:pStyle w:val="NormaleWeb"/>
      </w:pPr>
      <w:r w:rsidRPr="00D44E75">
        <w:t xml:space="preserve">di essere ammesso/a alla selezione per il conferimento di un </w:t>
      </w:r>
      <w:r w:rsidRPr="00D44E75">
        <w:rPr>
          <w:rStyle w:val="font-semibold"/>
          <w:rFonts w:eastAsiaTheme="majorEastAsia"/>
        </w:rPr>
        <w:t>contratto di lavoro subordinato a tempo determinato e parziale</w:t>
      </w:r>
      <w:r w:rsidRPr="00D44E75">
        <w:t xml:space="preserve">, profilo </w:t>
      </w:r>
      <w:r w:rsidRPr="00D44E75">
        <w:rPr>
          <w:rStyle w:val="font-semibold"/>
          <w:rFonts w:eastAsiaTheme="majorEastAsia"/>
        </w:rPr>
        <w:t>Operatore di sportello</w:t>
      </w:r>
      <w:r w:rsidRPr="00D44E75">
        <w:t>, nell’ambito del progetto “Spazio Sviluppo della Valle Ustica”, come previsto dall’Avviso pubblico del Comune di Percile.</w:t>
      </w:r>
    </w:p>
    <w:p w14:paraId="4B828B58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DICHIARA SOTTO LA PROPRIA RESPONSABILITÀ</w:t>
      </w:r>
    </w:p>
    <w:p w14:paraId="6A288668" w14:textId="77777777" w:rsidR="00884382" w:rsidRPr="00D44E75" w:rsidRDefault="00884382" w:rsidP="00884382">
      <w:pPr>
        <w:pStyle w:val="NormaleWeb"/>
      </w:pPr>
      <w:r w:rsidRPr="00D44E75">
        <w:t>ai sensi degli artt. 46 e 47 del D.P.R. 445/2000 e consapevole delle responsabilità penali previste dall’art. 76 del medesimo decreto:</w:t>
      </w:r>
    </w:p>
    <w:p w14:paraId="2FB9430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in possesso del seguente titolo di studio: ________________________________________, conseguito presso _____________________________________ in data ________________ con votazione ____________________;</w:t>
      </w:r>
    </w:p>
    <w:p w14:paraId="714C8DE6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possedere i requisiti generali per l’instaurazione di rapporti di lavoro con la Pubblica Amministrazione;</w:t>
      </w:r>
    </w:p>
    <w:p w14:paraId="20EC9928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non aver riportato condanne penali e di non avere procedimenti penali in corso per reati che impediscano l’assunzione presso la P.A.;</w:t>
      </w:r>
    </w:p>
    <w:p w14:paraId="2FBC5CE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non essere stato destituito o dispensato da un impiego pubblico, né dichiarato decaduto o licenziato per motivi disciplinari;</w:t>
      </w:r>
    </w:p>
    <w:p w14:paraId="684443A2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iscritto nelle liste elettorali del Comune di ___________________________________;</w:t>
      </w:r>
    </w:p>
    <w:p w14:paraId="1DE38F85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essere in possesso di tutti i requisiti previsti dall’Avviso;</w:t>
      </w:r>
    </w:p>
    <w:p w14:paraId="3E05A9D9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allegare il proprio curriculum vitae aggiornato e sottoscritto;</w:t>
      </w:r>
    </w:p>
    <w:p w14:paraId="7A51BD13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autorizzare il trattamento dei dati personali ai sensi del Reg. UE 2016/679 (GDPR);</w:t>
      </w:r>
    </w:p>
    <w:p w14:paraId="2CCF7A8A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t>di accettare integralmente quanto previsto dall’Avviso pubblico;</w:t>
      </w:r>
    </w:p>
    <w:p w14:paraId="2E9CC4B2" w14:textId="77777777" w:rsidR="00884382" w:rsidRPr="00D44E75" w:rsidRDefault="00884382" w:rsidP="00884382">
      <w:pPr>
        <w:pStyle w:val="py-1"/>
        <w:numPr>
          <w:ilvl w:val="0"/>
          <w:numId w:val="1"/>
        </w:numPr>
      </w:pPr>
      <w:r w:rsidRPr="00D44E75">
        <w:lastRenderedPageBreak/>
        <w:t>che il recapito eletto per le comunicazioni è il seguente (e-mail o PEC): ________________________.</w:t>
      </w:r>
    </w:p>
    <w:p w14:paraId="4F329BDB" w14:textId="77777777" w:rsidR="00884382" w:rsidRPr="00D44E75" w:rsidRDefault="00884382" w:rsidP="00884382">
      <w:pPr>
        <w:pStyle w:val="NormaleWeb"/>
        <w:jc w:val="center"/>
        <w:rPr>
          <w:b/>
          <w:bCs/>
        </w:rPr>
      </w:pPr>
      <w:r w:rsidRPr="00D44E75">
        <w:rPr>
          <w:rStyle w:val="font-semibold"/>
          <w:rFonts w:eastAsiaTheme="majorEastAsia"/>
          <w:b/>
          <w:bCs/>
        </w:rPr>
        <w:t>DICHIARA INOLTRE</w:t>
      </w:r>
    </w:p>
    <w:p w14:paraId="63920D6D" w14:textId="77777777" w:rsidR="00884382" w:rsidRPr="00D44E75" w:rsidRDefault="00884382" w:rsidP="00884382">
      <w:pPr>
        <w:pStyle w:val="py-1"/>
        <w:numPr>
          <w:ilvl w:val="0"/>
          <w:numId w:val="2"/>
        </w:numPr>
      </w:pPr>
      <w:r w:rsidRPr="00D44E75">
        <w:t xml:space="preserve">la propria disponibilità a svolgere l’attività lavorativa </w:t>
      </w:r>
      <w:r w:rsidRPr="00D44E75">
        <w:rPr>
          <w:rStyle w:val="font-semibold"/>
          <w:rFonts w:eastAsiaTheme="majorEastAsia"/>
        </w:rPr>
        <w:t>esclusivamente in presenza</w:t>
      </w:r>
      <w:r w:rsidRPr="00D44E75">
        <w:t xml:space="preserve"> presso le sedi progettuali individuate;</w:t>
      </w:r>
    </w:p>
    <w:p w14:paraId="751A0BE0" w14:textId="36B83BA7" w:rsidR="00884382" w:rsidRPr="00D44E75" w:rsidRDefault="00884382" w:rsidP="00884382">
      <w:pPr>
        <w:pStyle w:val="py-1"/>
        <w:numPr>
          <w:ilvl w:val="0"/>
          <w:numId w:val="2"/>
        </w:numPr>
        <w:jc w:val="both"/>
      </w:pPr>
      <w:r w:rsidRPr="00D44E75">
        <w:t>di essere consapevole che l’idoneità sarà determinata secondo le modalità descritte nell’Avviso.</w:t>
      </w:r>
    </w:p>
    <w:p w14:paraId="03468531" w14:textId="77777777" w:rsidR="00884382" w:rsidRPr="00D44E75" w:rsidRDefault="00884382" w:rsidP="00884382">
      <w:pPr>
        <w:pStyle w:val="NormaleWeb"/>
      </w:pPr>
      <w:r w:rsidRPr="00D44E75">
        <w:rPr>
          <w:rStyle w:val="font-semibold"/>
          <w:rFonts w:eastAsiaTheme="majorEastAsia"/>
        </w:rPr>
        <w:t>Si allegano:</w:t>
      </w:r>
    </w:p>
    <w:p w14:paraId="4370632C" w14:textId="77777777" w:rsidR="00884382" w:rsidRPr="00D44E75" w:rsidRDefault="00884382" w:rsidP="00884382">
      <w:pPr>
        <w:pStyle w:val="py-1"/>
        <w:numPr>
          <w:ilvl w:val="0"/>
          <w:numId w:val="3"/>
        </w:numPr>
      </w:pPr>
      <w:r w:rsidRPr="00D44E75">
        <w:t>copia fronte/retro del documento di identità in corso di validità;</w:t>
      </w:r>
    </w:p>
    <w:p w14:paraId="49995592" w14:textId="77777777" w:rsidR="00884382" w:rsidRPr="00D44E75" w:rsidRDefault="00884382" w:rsidP="00884382">
      <w:pPr>
        <w:pStyle w:val="py-1"/>
        <w:numPr>
          <w:ilvl w:val="0"/>
          <w:numId w:val="3"/>
        </w:numPr>
      </w:pPr>
      <w:r w:rsidRPr="00D44E75">
        <w:t>curriculum vitae aggiornato e sottoscritto.</w:t>
      </w:r>
    </w:p>
    <w:p w14:paraId="1E37B74E" w14:textId="77777777" w:rsidR="00884382" w:rsidRPr="00D44E75" w:rsidRDefault="00884382" w:rsidP="00884382">
      <w:pPr>
        <w:jc w:val="both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 xml:space="preserve">Il/la sottoscritto/a, in merito al trattamento dei dati personali esprime il consenso al trattamento degli stessi nel rispetto delle finalità e modalità di cui alla L. 675/96 e </w:t>
      </w:r>
      <w:proofErr w:type="spellStart"/>
      <w:r w:rsidRPr="00D44E7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44E75">
        <w:rPr>
          <w:rFonts w:ascii="Times New Roman" w:hAnsi="Times New Roman" w:cs="Times New Roman"/>
          <w:sz w:val="24"/>
          <w:szCs w:val="24"/>
        </w:rPr>
        <w:t xml:space="preserve"> n. 196/03 (legge privacy e trattamento dati). I recapiti presso cui si desidera ricevere comunicazioni sono i seguenti: ______________________ </w:t>
      </w:r>
    </w:p>
    <w:p w14:paraId="390F24CB" w14:textId="77777777" w:rsidR="00884382" w:rsidRPr="00D44E75" w:rsidRDefault="00884382" w:rsidP="00884382">
      <w:pPr>
        <w:pStyle w:val="NormaleWeb"/>
      </w:pPr>
    </w:p>
    <w:p w14:paraId="1A749091" w14:textId="7254B0CF" w:rsidR="00884382" w:rsidRPr="00D44E75" w:rsidRDefault="00884382" w:rsidP="00884382">
      <w:pPr>
        <w:pStyle w:val="NormaleWeb"/>
      </w:pPr>
      <w:r w:rsidRPr="00D44E75">
        <w:t>Luogo e data ____________________________</w:t>
      </w:r>
    </w:p>
    <w:p w14:paraId="04DACBF1" w14:textId="77777777" w:rsidR="00884382" w:rsidRPr="00D44E75" w:rsidRDefault="00884382" w:rsidP="00884382">
      <w:pPr>
        <w:pStyle w:val="NormaleWeb"/>
      </w:pPr>
      <w:r w:rsidRPr="00D44E75">
        <w:t>Firma _________________________________</w:t>
      </w:r>
    </w:p>
    <w:p w14:paraId="10924C40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7E0B7323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5FF6E286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19191A15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6C18862D" w14:textId="77777777" w:rsidR="00884382" w:rsidRPr="00D44E75" w:rsidRDefault="00884382" w:rsidP="00C15BCE">
      <w:pPr>
        <w:rPr>
          <w:rFonts w:ascii="Times New Roman" w:hAnsi="Times New Roman" w:cs="Times New Roman"/>
          <w:sz w:val="24"/>
          <w:szCs w:val="24"/>
        </w:rPr>
      </w:pPr>
    </w:p>
    <w:p w14:paraId="2A9ABA83" w14:textId="79ADA12D" w:rsidR="00E3495E" w:rsidRPr="00D44E75" w:rsidRDefault="00C15BCE" w:rsidP="00C15BCE">
      <w:pPr>
        <w:jc w:val="both"/>
        <w:rPr>
          <w:rFonts w:ascii="Times New Roman" w:hAnsi="Times New Roman" w:cs="Times New Roman"/>
          <w:sz w:val="24"/>
          <w:szCs w:val="24"/>
        </w:rPr>
      </w:pPr>
      <w:r w:rsidRPr="00D44E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495E" w:rsidRPr="00D44E7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833" w14:textId="77777777" w:rsidR="00E406A1" w:rsidRDefault="00E406A1" w:rsidP="00C15BCE">
      <w:pPr>
        <w:spacing w:after="0" w:line="240" w:lineRule="auto"/>
      </w:pPr>
      <w:r>
        <w:separator/>
      </w:r>
    </w:p>
  </w:endnote>
  <w:endnote w:type="continuationSeparator" w:id="0">
    <w:p w14:paraId="211FD860" w14:textId="77777777" w:rsidR="00E406A1" w:rsidRDefault="00E406A1" w:rsidP="00C1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1982" w14:textId="77777777" w:rsidR="00E406A1" w:rsidRDefault="00E406A1" w:rsidP="00C15BCE">
      <w:pPr>
        <w:spacing w:after="0" w:line="240" w:lineRule="auto"/>
      </w:pPr>
      <w:r>
        <w:separator/>
      </w:r>
    </w:p>
  </w:footnote>
  <w:footnote w:type="continuationSeparator" w:id="0">
    <w:p w14:paraId="208DEC79" w14:textId="77777777" w:rsidR="00E406A1" w:rsidRDefault="00E406A1" w:rsidP="00C1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DB2" w14:textId="23033FB1" w:rsidR="00C15BCE" w:rsidRDefault="00C15BCE" w:rsidP="00C15BCE">
    <w:pPr>
      <w:pStyle w:val="Intestazione"/>
    </w:pPr>
    <w:r w:rsidRPr="00934165">
      <w:rPr>
        <w:rFonts w:eastAsia="Calibri" w:cs="Times New Roman"/>
        <w:noProof/>
        <w:lang w:eastAsia="it-IT"/>
      </w:rPr>
      <w:drawing>
        <wp:inline distT="0" distB="0" distL="0" distR="0" wp14:anchorId="1B05C596" wp14:editId="68C9DBD4">
          <wp:extent cx="6120130" cy="448945"/>
          <wp:effectExtent l="0" t="0" r="0" b="8255"/>
          <wp:docPr id="2118087764" name="Immagine 1" descr="Immagine che contiene schermata, testo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chermata, testo, software, Pagina Web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2" t="48364" r="53993" b="4036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65254" w14:textId="77777777" w:rsidR="00C15BCE" w:rsidRDefault="00C15B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40F0"/>
    <w:multiLevelType w:val="multilevel"/>
    <w:tmpl w:val="F0C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3726"/>
    <w:multiLevelType w:val="multilevel"/>
    <w:tmpl w:val="B5F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D1002"/>
    <w:multiLevelType w:val="multilevel"/>
    <w:tmpl w:val="917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198500">
    <w:abstractNumId w:val="2"/>
  </w:num>
  <w:num w:numId="2" w16cid:durableId="796949713">
    <w:abstractNumId w:val="0"/>
  </w:num>
  <w:num w:numId="3" w16cid:durableId="2299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E"/>
    <w:rsid w:val="00011564"/>
    <w:rsid w:val="00011586"/>
    <w:rsid w:val="00087F47"/>
    <w:rsid w:val="001E29A7"/>
    <w:rsid w:val="0024516A"/>
    <w:rsid w:val="0029011A"/>
    <w:rsid w:val="00304635"/>
    <w:rsid w:val="00325004"/>
    <w:rsid w:val="00457A9B"/>
    <w:rsid w:val="004C1B5F"/>
    <w:rsid w:val="004E0FF3"/>
    <w:rsid w:val="004E5532"/>
    <w:rsid w:val="005846FB"/>
    <w:rsid w:val="005D71FF"/>
    <w:rsid w:val="006B5B0D"/>
    <w:rsid w:val="006F7D9F"/>
    <w:rsid w:val="00860969"/>
    <w:rsid w:val="00884382"/>
    <w:rsid w:val="008A796F"/>
    <w:rsid w:val="009D7D8A"/>
    <w:rsid w:val="00A036F8"/>
    <w:rsid w:val="00A24531"/>
    <w:rsid w:val="00A81815"/>
    <w:rsid w:val="00AC0904"/>
    <w:rsid w:val="00B753D2"/>
    <w:rsid w:val="00B9798C"/>
    <w:rsid w:val="00BE5CD9"/>
    <w:rsid w:val="00C15BCE"/>
    <w:rsid w:val="00CA5314"/>
    <w:rsid w:val="00CF2B04"/>
    <w:rsid w:val="00D44E75"/>
    <w:rsid w:val="00DD60DF"/>
    <w:rsid w:val="00E3495E"/>
    <w:rsid w:val="00E406A1"/>
    <w:rsid w:val="00E549B5"/>
    <w:rsid w:val="00FD08EE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E764"/>
  <w15:chartTrackingRefBased/>
  <w15:docId w15:val="{869DD058-BBCF-4201-B79D-B54CF396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B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B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B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B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B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B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B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B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B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B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B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5BC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5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BCE"/>
  </w:style>
  <w:style w:type="paragraph" w:styleId="Pidipagina">
    <w:name w:val="footer"/>
    <w:basedOn w:val="Normale"/>
    <w:link w:val="PidipaginaCarattere"/>
    <w:uiPriority w:val="99"/>
    <w:unhideWhenUsed/>
    <w:rsid w:val="00C15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BCE"/>
  </w:style>
  <w:style w:type="character" w:styleId="Enfasidelicata">
    <w:name w:val="Subtle Emphasis"/>
    <w:basedOn w:val="Carpredefinitoparagrafo"/>
    <w:uiPriority w:val="19"/>
    <w:qFormat/>
    <w:rsid w:val="00A036F8"/>
    <w:rPr>
      <w:i/>
      <w:iCs/>
      <w:color w:val="404040" w:themeColor="text1" w:themeTint="BF"/>
    </w:rPr>
  </w:style>
  <w:style w:type="paragraph" w:styleId="NormaleWeb">
    <w:name w:val="Normal (Web)"/>
    <w:basedOn w:val="Normale"/>
    <w:uiPriority w:val="99"/>
    <w:semiHidden/>
    <w:unhideWhenUsed/>
    <w:rsid w:val="0088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-semibold">
    <w:name w:val="font-semibold"/>
    <w:basedOn w:val="Carpredefinitoparagrafo"/>
    <w:rsid w:val="00884382"/>
  </w:style>
  <w:style w:type="character" w:styleId="Enfasicorsivo">
    <w:name w:val="Emphasis"/>
    <w:basedOn w:val="Carpredefinitoparagrafo"/>
    <w:uiPriority w:val="20"/>
    <w:qFormat/>
    <w:rsid w:val="00884382"/>
    <w:rPr>
      <w:i/>
      <w:iCs/>
    </w:rPr>
  </w:style>
  <w:style w:type="paragraph" w:customStyle="1" w:styleId="py-1">
    <w:name w:val="py-1"/>
    <w:basedOn w:val="Normale"/>
    <w:rsid w:val="0088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Mastroianni</dc:creator>
  <cp:keywords/>
  <dc:description/>
  <cp:lastModifiedBy>Stella Andreini</cp:lastModifiedBy>
  <cp:revision>4</cp:revision>
  <cp:lastPrinted>2026-02-16T11:20:00Z</cp:lastPrinted>
  <dcterms:created xsi:type="dcterms:W3CDTF">2026-05-14T10:57:00Z</dcterms:created>
  <dcterms:modified xsi:type="dcterms:W3CDTF">2026-05-14T13:27:00Z</dcterms:modified>
</cp:coreProperties>
</file>